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AEDD" w14:textId="77777777" w:rsidR="00DF4A08" w:rsidRPr="00DF4A08" w:rsidRDefault="00DF4A08" w:rsidP="00DF4A08">
      <w:pPr>
        <w:pStyle w:val="Default"/>
        <w:jc w:val="both"/>
        <w:rPr>
          <w:rFonts w:ascii="Book Antiqua" w:hAnsi="Book Antiqua"/>
          <w:b/>
          <w:bCs/>
          <w:color w:val="0000CC"/>
          <w:szCs w:val="22"/>
        </w:rPr>
      </w:pPr>
      <w:r w:rsidRPr="00DF4A08">
        <w:rPr>
          <w:rFonts w:ascii="Book Antiqua" w:hAnsi="Book Antiqua"/>
          <w:b/>
          <w:bCs/>
          <w:color w:val="0000CC"/>
          <w:szCs w:val="22"/>
        </w:rPr>
        <w:t>Exclusive Tender Reserved for SC/ST owned MSEs- “Construction of Under Ground Bunker at Kargil Substation of SLTS.”</w:t>
      </w:r>
    </w:p>
    <w:p w14:paraId="44201EFC" w14:textId="77777777" w:rsidR="00D4368B" w:rsidRPr="00DF4A08" w:rsidRDefault="00D4368B" w:rsidP="00D4368B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B2DFE40" w14:textId="5371FEFE" w:rsidR="00DF4A08" w:rsidRPr="00DF4A08" w:rsidRDefault="002749C2" w:rsidP="00DF4A08">
      <w:pPr>
        <w:spacing w:line="259" w:lineRule="auto"/>
        <w:jc w:val="both"/>
        <w:rPr>
          <w:rFonts w:asciiTheme="majorHAnsi" w:hAnsiTheme="majorHAnsi"/>
          <w:b/>
          <w:bCs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>for</w:t>
      </w:r>
      <w:r w:rsidR="00DF4A08">
        <w:rPr>
          <w:rFonts w:asciiTheme="majorHAnsi" w:hAnsiTheme="majorHAnsi"/>
        </w:rPr>
        <w:t xml:space="preserve"> </w:t>
      </w:r>
      <w:r w:rsidR="00DF4A08" w:rsidRPr="00DF4A08">
        <w:rPr>
          <w:rFonts w:ascii="Book Antiqua" w:hAnsi="Book Antiqua" w:cs="Times New Roman"/>
          <w:b/>
          <w:bCs/>
          <w:color w:val="0000CC"/>
          <w:sz w:val="24"/>
          <w:szCs w:val="22"/>
        </w:rPr>
        <w:t>Exclusive Tender Reserved for SC/ST owned MSEs- “Construction of Under Ground Bunker at Kargil Substation of SLTS.”</w:t>
      </w:r>
    </w:p>
    <w:p w14:paraId="6EEBA65C" w14:textId="7256CCAB" w:rsidR="00245D9E" w:rsidRPr="00D677DC" w:rsidRDefault="00245D9E" w:rsidP="00C44038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097FCD32" w:rsidR="009540CD" w:rsidRPr="000E65C6" w:rsidRDefault="00E9527B" w:rsidP="00AC0232">
      <w:pPr>
        <w:spacing w:line="259" w:lineRule="auto"/>
        <w:jc w:val="both"/>
        <w:rPr>
          <w:rFonts w:ascii="Book Antiqua" w:hAnsi="Book Antiqu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DF4A08" w:rsidRPr="00DF4A08">
        <w:rPr>
          <w:rFonts w:ascii="Book Antiqua" w:hAnsi="Book Antiqua" w:cs="Times New Roman"/>
          <w:b/>
          <w:bCs/>
          <w:color w:val="0000CC"/>
          <w:sz w:val="24"/>
          <w:szCs w:val="22"/>
        </w:rPr>
        <w:t>Exclusive Tender Reserved for SC/ST owned MSEs- “Construction of Under Ground Bunker at Kargil Substation of SLTS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62AD35A0" w:rsidR="002749C2" w:rsidRPr="000E65C6" w:rsidRDefault="00245D9E" w:rsidP="00AC0232">
      <w:pPr>
        <w:spacing w:after="0" w:line="240" w:lineRule="auto"/>
        <w:jc w:val="both"/>
        <w:rPr>
          <w:rFonts w:ascii="Book Antiqua" w:hAnsi="Book Antiqu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DF4A08" w:rsidRPr="00DF4A08">
        <w:rPr>
          <w:rFonts w:ascii="Book Antiqua" w:hAnsi="Book Antiqua" w:cs="Times New Roman"/>
          <w:b/>
          <w:bCs/>
          <w:color w:val="0000CC"/>
          <w:sz w:val="24"/>
          <w:szCs w:val="22"/>
        </w:rPr>
        <w:t>Exclusive Tender Reserved for SC/ST owned MSEs- “Construction of Under Ground Bunker at Kargil Substation of SLTS</w:t>
      </w:r>
      <w:r w:rsidR="00DF4A08">
        <w:rPr>
          <w:rFonts w:ascii="Book Antiqua" w:hAnsi="Book Antiqua" w:cs="Times New Roman"/>
          <w:b/>
          <w:bCs/>
          <w:color w:val="0000CC"/>
          <w:sz w:val="24"/>
          <w:szCs w:val="22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 xml:space="preserve">Local </w:t>
      </w:r>
      <w:proofErr w:type="gramStart"/>
      <w:r w:rsidR="00B46864" w:rsidRPr="5546E864">
        <w:rPr>
          <w:rFonts w:asciiTheme="majorHAnsi" w:hAnsiTheme="majorHAnsi"/>
        </w:rPr>
        <w:t>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</w:t>
      </w:r>
      <w:proofErr w:type="gramEnd"/>
      <w:r w:rsidR="00B46864" w:rsidRPr="5546E864">
        <w:rPr>
          <w:rFonts w:asciiTheme="majorHAnsi" w:hAnsiTheme="majorHAnsi"/>
        </w:rPr>
        <w:t xml:space="preserve">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B9EB2" w14:textId="77777777" w:rsidR="009C026C" w:rsidRDefault="009C026C" w:rsidP="00D818D4">
      <w:pPr>
        <w:spacing w:after="0" w:line="240" w:lineRule="auto"/>
      </w:pPr>
      <w:r>
        <w:separator/>
      </w:r>
    </w:p>
  </w:endnote>
  <w:endnote w:type="continuationSeparator" w:id="0">
    <w:p w14:paraId="32167487" w14:textId="77777777" w:rsidR="009C026C" w:rsidRDefault="009C026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3A786" w14:textId="77777777" w:rsidR="009C026C" w:rsidRDefault="009C026C" w:rsidP="00D818D4">
      <w:pPr>
        <w:spacing w:after="0" w:line="240" w:lineRule="auto"/>
      </w:pPr>
      <w:r>
        <w:separator/>
      </w:r>
    </w:p>
  </w:footnote>
  <w:footnote w:type="continuationSeparator" w:id="0">
    <w:p w14:paraId="5A935406" w14:textId="77777777" w:rsidR="009C026C" w:rsidRDefault="009C026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41851C57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4C7FB1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2</w:t>
    </w:r>
    <w:r w:rsidR="00DF4A08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66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E65C6"/>
    <w:rsid w:val="000E663D"/>
    <w:rsid w:val="000E762E"/>
    <w:rsid w:val="00106191"/>
    <w:rsid w:val="00141F75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1E01A9"/>
    <w:rsid w:val="002017BA"/>
    <w:rsid w:val="00202D55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B461E"/>
    <w:rsid w:val="002C4EF9"/>
    <w:rsid w:val="002D2FDD"/>
    <w:rsid w:val="002F0FA9"/>
    <w:rsid w:val="002F2C1D"/>
    <w:rsid w:val="002F36E0"/>
    <w:rsid w:val="002F62FB"/>
    <w:rsid w:val="003017B8"/>
    <w:rsid w:val="00312322"/>
    <w:rsid w:val="00314BA6"/>
    <w:rsid w:val="00335A6A"/>
    <w:rsid w:val="003621C9"/>
    <w:rsid w:val="003A23E7"/>
    <w:rsid w:val="003A30AE"/>
    <w:rsid w:val="003A4991"/>
    <w:rsid w:val="003B61B8"/>
    <w:rsid w:val="003B7991"/>
    <w:rsid w:val="003F2547"/>
    <w:rsid w:val="003F3DE9"/>
    <w:rsid w:val="003F76D3"/>
    <w:rsid w:val="00407184"/>
    <w:rsid w:val="00440E4A"/>
    <w:rsid w:val="00442844"/>
    <w:rsid w:val="00471DA5"/>
    <w:rsid w:val="00473D3E"/>
    <w:rsid w:val="0047616A"/>
    <w:rsid w:val="00481B43"/>
    <w:rsid w:val="00497F13"/>
    <w:rsid w:val="004C71E5"/>
    <w:rsid w:val="004C7FB1"/>
    <w:rsid w:val="005155CA"/>
    <w:rsid w:val="005248D7"/>
    <w:rsid w:val="00536375"/>
    <w:rsid w:val="00543B39"/>
    <w:rsid w:val="005662D9"/>
    <w:rsid w:val="00593266"/>
    <w:rsid w:val="0059342B"/>
    <w:rsid w:val="005B69D3"/>
    <w:rsid w:val="005E0DA1"/>
    <w:rsid w:val="006155F6"/>
    <w:rsid w:val="006445F3"/>
    <w:rsid w:val="00683BDD"/>
    <w:rsid w:val="006A7218"/>
    <w:rsid w:val="006C62A4"/>
    <w:rsid w:val="006D6CE6"/>
    <w:rsid w:val="006E44BA"/>
    <w:rsid w:val="0071034C"/>
    <w:rsid w:val="00721779"/>
    <w:rsid w:val="0073499E"/>
    <w:rsid w:val="00772CFE"/>
    <w:rsid w:val="0078770E"/>
    <w:rsid w:val="007A037A"/>
    <w:rsid w:val="007B2E40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06F84"/>
    <w:rsid w:val="00812A2C"/>
    <w:rsid w:val="00834852"/>
    <w:rsid w:val="00835873"/>
    <w:rsid w:val="00853231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94761B"/>
    <w:rsid w:val="00953F51"/>
    <w:rsid w:val="009540CD"/>
    <w:rsid w:val="00963520"/>
    <w:rsid w:val="0096367E"/>
    <w:rsid w:val="00975903"/>
    <w:rsid w:val="00994737"/>
    <w:rsid w:val="009B625A"/>
    <w:rsid w:val="009C026C"/>
    <w:rsid w:val="009C1D34"/>
    <w:rsid w:val="009C5D20"/>
    <w:rsid w:val="009C7C2A"/>
    <w:rsid w:val="009D1F91"/>
    <w:rsid w:val="009E4A7F"/>
    <w:rsid w:val="009F6944"/>
    <w:rsid w:val="00A20CBF"/>
    <w:rsid w:val="00A3192D"/>
    <w:rsid w:val="00A34EB9"/>
    <w:rsid w:val="00A5746B"/>
    <w:rsid w:val="00A81233"/>
    <w:rsid w:val="00AC0232"/>
    <w:rsid w:val="00AD335D"/>
    <w:rsid w:val="00B00BFD"/>
    <w:rsid w:val="00B10904"/>
    <w:rsid w:val="00B36098"/>
    <w:rsid w:val="00B370BE"/>
    <w:rsid w:val="00B46864"/>
    <w:rsid w:val="00B46941"/>
    <w:rsid w:val="00B554C6"/>
    <w:rsid w:val="00B61DC4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5945"/>
    <w:rsid w:val="00C0715B"/>
    <w:rsid w:val="00C31070"/>
    <w:rsid w:val="00C4357F"/>
    <w:rsid w:val="00C44038"/>
    <w:rsid w:val="00C45CBD"/>
    <w:rsid w:val="00C61359"/>
    <w:rsid w:val="00C65E41"/>
    <w:rsid w:val="00C71B42"/>
    <w:rsid w:val="00CB4BD4"/>
    <w:rsid w:val="00CB7AA2"/>
    <w:rsid w:val="00CD1589"/>
    <w:rsid w:val="00D01FB2"/>
    <w:rsid w:val="00D13D81"/>
    <w:rsid w:val="00D260CF"/>
    <w:rsid w:val="00D263E5"/>
    <w:rsid w:val="00D4368B"/>
    <w:rsid w:val="00D452C5"/>
    <w:rsid w:val="00D61E34"/>
    <w:rsid w:val="00D62C6B"/>
    <w:rsid w:val="00D677DC"/>
    <w:rsid w:val="00D73856"/>
    <w:rsid w:val="00D740BF"/>
    <w:rsid w:val="00D818D4"/>
    <w:rsid w:val="00D83948"/>
    <w:rsid w:val="00D83C76"/>
    <w:rsid w:val="00D9286C"/>
    <w:rsid w:val="00D92FB8"/>
    <w:rsid w:val="00DC631A"/>
    <w:rsid w:val="00DD28A2"/>
    <w:rsid w:val="00DD4257"/>
    <w:rsid w:val="00DF4A08"/>
    <w:rsid w:val="00DF4DD3"/>
    <w:rsid w:val="00E00816"/>
    <w:rsid w:val="00E025FA"/>
    <w:rsid w:val="00E15619"/>
    <w:rsid w:val="00E56A48"/>
    <w:rsid w:val="00E56D04"/>
    <w:rsid w:val="00E847BD"/>
    <w:rsid w:val="00E9527B"/>
    <w:rsid w:val="00EA2CC3"/>
    <w:rsid w:val="00EA30FC"/>
    <w:rsid w:val="00EB084B"/>
    <w:rsid w:val="00EB0D82"/>
    <w:rsid w:val="00EC694B"/>
    <w:rsid w:val="00EE1310"/>
    <w:rsid w:val="00EF0E89"/>
    <w:rsid w:val="00EF4B76"/>
    <w:rsid w:val="00F07F29"/>
    <w:rsid w:val="00F16FB8"/>
    <w:rsid w:val="00F368C6"/>
    <w:rsid w:val="00F45F55"/>
    <w:rsid w:val="00F7263F"/>
    <w:rsid w:val="00F75BAB"/>
    <w:rsid w:val="00F80098"/>
    <w:rsid w:val="00FB42D6"/>
    <w:rsid w:val="00FB4EDA"/>
    <w:rsid w:val="00FD1942"/>
    <w:rsid w:val="00FF53CB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609</Words>
  <Characters>3446</Characters>
  <Application>Microsoft Office Word</Application>
  <DocSecurity>0</DocSecurity>
  <Lines>70</Lines>
  <Paragraphs>32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147</cp:revision>
  <cp:lastPrinted>2020-08-04T06:37:00Z</cp:lastPrinted>
  <dcterms:created xsi:type="dcterms:W3CDTF">2017-07-20T06:53:00Z</dcterms:created>
  <dcterms:modified xsi:type="dcterms:W3CDTF">2026-01-14T10:17:00Z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2025-06-18T11:20:13Z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2588fbcf-4a19-4c4b-b1bb-5645cb38dd00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